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09" w:rsidRDefault="006E4409" w:rsidP="00B75EA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35747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630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3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EA9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</w:p>
    <w:p w:rsidR="006E4409" w:rsidRDefault="006E4409" w:rsidP="00B75EA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4F2D" w:rsidRPr="00120681" w:rsidRDefault="001955A7" w:rsidP="006E4409">
      <w:pPr>
        <w:spacing w:after="0" w:line="264" w:lineRule="auto"/>
        <w:rPr>
          <w:lang w:val="ru-RU"/>
        </w:rPr>
      </w:pPr>
      <w:bookmarkStart w:id="1" w:name="_GoBack"/>
      <w:bookmarkEnd w:id="1"/>
      <w:r w:rsidRPr="001206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4F2D" w:rsidRPr="00120681" w:rsidRDefault="001955A7">
      <w:pPr>
        <w:spacing w:after="0" w:line="264" w:lineRule="auto"/>
        <w:ind w:left="120"/>
        <w:jc w:val="both"/>
        <w:rPr>
          <w:lang w:val="ru-RU"/>
        </w:rPr>
      </w:pPr>
      <w:r w:rsidRPr="00120681">
        <w:rPr>
          <w:rFonts w:ascii="Times New Roman" w:hAnsi="Times New Roman"/>
          <w:color w:val="000000"/>
          <w:sz w:val="28"/>
          <w:lang w:val="ru-RU"/>
        </w:rPr>
        <w:t>​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1375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1375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24F2D" w:rsidRDefault="001955A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24F2D" w:rsidRPr="00013757" w:rsidRDefault="001955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24F2D" w:rsidRPr="00013757" w:rsidRDefault="001955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24F2D" w:rsidRPr="00013757" w:rsidRDefault="001955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013757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01375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1375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1375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1375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01375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01375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24F2D" w:rsidRPr="00013757" w:rsidRDefault="00A24F2D">
      <w:pPr>
        <w:rPr>
          <w:lang w:val="ru-RU"/>
        </w:rPr>
        <w:sectPr w:rsidR="00A24F2D" w:rsidRPr="00013757">
          <w:pgSz w:w="11906" w:h="16383"/>
          <w:pgMar w:top="1134" w:right="850" w:bottom="1134" w:left="1701" w:header="720" w:footer="720" w:gutter="0"/>
          <w:cols w:space="720"/>
        </w:sectPr>
      </w:pPr>
    </w:p>
    <w:p w:rsidR="00A24F2D" w:rsidRPr="00013757" w:rsidRDefault="001955A7" w:rsidP="00B75EA9">
      <w:pPr>
        <w:spacing w:after="0" w:line="264" w:lineRule="auto"/>
        <w:jc w:val="both"/>
        <w:rPr>
          <w:lang w:val="ru-RU"/>
        </w:rPr>
      </w:pPr>
      <w:bookmarkStart w:id="3" w:name="block-24357471"/>
      <w:bookmarkEnd w:id="0"/>
      <w:r w:rsidRPr="0001375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24F2D" w:rsidRPr="00013757" w:rsidRDefault="001955A7" w:rsidP="00D21E61">
      <w:pPr>
        <w:spacing w:after="0" w:line="264" w:lineRule="auto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24F2D" w:rsidRPr="00013757" w:rsidRDefault="00A24F2D">
      <w:pPr>
        <w:spacing w:after="0" w:line="264" w:lineRule="auto"/>
        <w:ind w:left="120"/>
        <w:jc w:val="both"/>
        <w:rPr>
          <w:lang w:val="ru-RU"/>
        </w:rPr>
      </w:pP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01375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13757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24F2D" w:rsidRPr="00013757" w:rsidRDefault="00A24F2D">
      <w:pPr>
        <w:spacing w:after="0" w:line="264" w:lineRule="auto"/>
        <w:ind w:left="120"/>
        <w:jc w:val="both"/>
        <w:rPr>
          <w:lang w:val="ru-RU"/>
        </w:rPr>
      </w:pP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120681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013757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24F2D" w:rsidRPr="00013757" w:rsidRDefault="00A24F2D">
      <w:pPr>
        <w:spacing w:after="0" w:line="264" w:lineRule="auto"/>
        <w:ind w:left="120"/>
        <w:jc w:val="both"/>
        <w:rPr>
          <w:lang w:val="ru-RU"/>
        </w:rPr>
      </w:pP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24F2D" w:rsidRPr="00013757" w:rsidRDefault="00A24F2D">
      <w:pPr>
        <w:spacing w:after="0" w:line="264" w:lineRule="auto"/>
        <w:ind w:left="120"/>
        <w:jc w:val="both"/>
        <w:rPr>
          <w:lang w:val="ru-RU"/>
        </w:rPr>
      </w:pP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1375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137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1375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24F2D" w:rsidRPr="00013757" w:rsidRDefault="00A24F2D">
      <w:pPr>
        <w:spacing w:after="0" w:line="264" w:lineRule="auto"/>
        <w:ind w:left="120"/>
        <w:jc w:val="both"/>
        <w:rPr>
          <w:lang w:val="ru-RU"/>
        </w:rPr>
      </w:pP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4F2D" w:rsidRPr="00013757" w:rsidRDefault="00A24F2D">
      <w:pPr>
        <w:spacing w:after="0" w:line="264" w:lineRule="auto"/>
        <w:ind w:left="120"/>
        <w:jc w:val="both"/>
        <w:rPr>
          <w:lang w:val="ru-RU"/>
        </w:rPr>
      </w:pP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24F2D" w:rsidRPr="00013757" w:rsidRDefault="00A24F2D">
      <w:pPr>
        <w:spacing w:after="0" w:line="264" w:lineRule="auto"/>
        <w:ind w:left="120"/>
        <w:jc w:val="both"/>
        <w:rPr>
          <w:lang w:val="ru-RU"/>
        </w:rPr>
      </w:pP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24F2D" w:rsidRPr="00013757" w:rsidRDefault="00A24F2D">
      <w:pPr>
        <w:spacing w:after="0" w:line="264" w:lineRule="auto"/>
        <w:ind w:left="120"/>
        <w:jc w:val="both"/>
        <w:rPr>
          <w:lang w:val="ru-RU"/>
        </w:rPr>
      </w:pP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1375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1375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24F2D" w:rsidRPr="00013757" w:rsidRDefault="001955A7">
      <w:pPr>
        <w:spacing w:after="0" w:line="264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13757">
        <w:rPr>
          <w:rFonts w:ascii="Times New Roman" w:hAnsi="Times New Roman"/>
          <w:color w:val="000000"/>
          <w:sz w:val="28"/>
          <w:lang w:val="ru-RU"/>
        </w:rPr>
        <w:t>: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24F2D" w:rsidRPr="00013757" w:rsidRDefault="001955A7">
      <w:pPr>
        <w:spacing w:after="0" w:line="264" w:lineRule="auto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24F2D" w:rsidRPr="00013757" w:rsidRDefault="00A24F2D">
      <w:pPr>
        <w:spacing w:after="0" w:line="264" w:lineRule="auto"/>
        <w:ind w:left="120"/>
        <w:jc w:val="both"/>
        <w:rPr>
          <w:lang w:val="ru-RU"/>
        </w:rPr>
      </w:pPr>
    </w:p>
    <w:p w:rsidR="00A24F2D" w:rsidRPr="00013757" w:rsidRDefault="00A24F2D">
      <w:pPr>
        <w:rPr>
          <w:lang w:val="ru-RU"/>
        </w:rPr>
        <w:sectPr w:rsidR="00A24F2D" w:rsidRPr="00013757">
          <w:pgSz w:w="11906" w:h="16383"/>
          <w:pgMar w:top="1134" w:right="850" w:bottom="1134" w:left="1701" w:header="720" w:footer="720" w:gutter="0"/>
          <w:cols w:space="720"/>
        </w:sectPr>
      </w:pPr>
    </w:p>
    <w:p w:rsidR="00A24F2D" w:rsidRPr="00013757" w:rsidRDefault="001955A7">
      <w:pPr>
        <w:spacing w:after="0"/>
        <w:ind w:left="120"/>
        <w:rPr>
          <w:lang w:val="ru-RU"/>
        </w:rPr>
      </w:pPr>
      <w:bookmarkStart w:id="4" w:name="block-24357473"/>
      <w:bookmarkEnd w:id="3"/>
      <w:r w:rsidRPr="00013757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A24F2D" w:rsidRPr="00013757" w:rsidRDefault="00A24F2D">
      <w:pPr>
        <w:spacing w:after="0"/>
        <w:ind w:left="120"/>
        <w:rPr>
          <w:lang w:val="ru-RU"/>
        </w:rPr>
      </w:pPr>
    </w:p>
    <w:p w:rsidR="00A24F2D" w:rsidRPr="00013757" w:rsidRDefault="00A24F2D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A24F2D" w:rsidRPr="00013757" w:rsidRDefault="001955A7">
      <w:pPr>
        <w:spacing w:after="0"/>
        <w:ind w:left="120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01375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1375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24F2D" w:rsidRPr="00013757" w:rsidRDefault="00A24F2D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A24F2D" w:rsidRPr="00013757" w:rsidRDefault="00A24F2D">
      <w:pPr>
        <w:spacing w:after="0"/>
        <w:ind w:left="120"/>
        <w:rPr>
          <w:lang w:val="ru-RU"/>
        </w:rPr>
      </w:pPr>
    </w:p>
    <w:p w:rsidR="00A24F2D" w:rsidRPr="00013757" w:rsidRDefault="001955A7">
      <w:pPr>
        <w:spacing w:after="0"/>
        <w:ind w:left="120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24F2D" w:rsidRPr="00013757" w:rsidRDefault="00A24F2D">
      <w:pPr>
        <w:spacing w:after="0" w:line="257" w:lineRule="auto"/>
        <w:ind w:left="120"/>
        <w:jc w:val="both"/>
        <w:rPr>
          <w:lang w:val="ru-RU"/>
        </w:rPr>
      </w:pPr>
    </w:p>
    <w:p w:rsidR="00A24F2D" w:rsidRPr="00013757" w:rsidRDefault="001955A7">
      <w:pPr>
        <w:spacing w:after="0" w:line="257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F2D" w:rsidRPr="00013757" w:rsidRDefault="001955A7">
      <w:pPr>
        <w:spacing w:after="0" w:line="257" w:lineRule="auto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24F2D" w:rsidRPr="00013757" w:rsidRDefault="001955A7">
      <w:pPr>
        <w:spacing w:after="0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24F2D" w:rsidRPr="00013757" w:rsidRDefault="00A24F2D">
      <w:pPr>
        <w:spacing w:after="0"/>
        <w:ind w:left="120"/>
        <w:jc w:val="both"/>
        <w:rPr>
          <w:lang w:val="ru-RU"/>
        </w:rPr>
      </w:pPr>
    </w:p>
    <w:p w:rsidR="00A24F2D" w:rsidRPr="00013757" w:rsidRDefault="001955A7">
      <w:pPr>
        <w:spacing w:after="0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24F2D" w:rsidRPr="00013757" w:rsidRDefault="00A24F2D">
      <w:pPr>
        <w:spacing w:after="0"/>
        <w:ind w:left="120"/>
        <w:jc w:val="both"/>
        <w:rPr>
          <w:lang w:val="ru-RU"/>
        </w:rPr>
      </w:pPr>
    </w:p>
    <w:p w:rsidR="00A24F2D" w:rsidRPr="00013757" w:rsidRDefault="001955A7">
      <w:pPr>
        <w:spacing w:after="0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1375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1375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24F2D" w:rsidRPr="00013757" w:rsidRDefault="00A24F2D">
      <w:pPr>
        <w:spacing w:after="0"/>
        <w:ind w:left="120"/>
        <w:jc w:val="both"/>
        <w:rPr>
          <w:lang w:val="ru-RU"/>
        </w:rPr>
      </w:pPr>
    </w:p>
    <w:p w:rsidR="00A24F2D" w:rsidRPr="00013757" w:rsidRDefault="001955A7">
      <w:pPr>
        <w:spacing w:after="0"/>
        <w:ind w:left="120"/>
        <w:jc w:val="both"/>
        <w:rPr>
          <w:lang w:val="ru-RU"/>
        </w:rPr>
      </w:pPr>
      <w:r w:rsidRPr="0001375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24F2D" w:rsidRPr="00013757" w:rsidRDefault="001955A7">
      <w:pPr>
        <w:spacing w:after="0"/>
        <w:ind w:firstLine="600"/>
        <w:jc w:val="both"/>
        <w:rPr>
          <w:lang w:val="ru-RU"/>
        </w:rPr>
      </w:pPr>
      <w:r w:rsidRPr="0001375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24F2D" w:rsidRPr="00013757" w:rsidRDefault="00A24F2D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A24F2D" w:rsidRPr="00013757" w:rsidRDefault="00A24F2D">
      <w:pPr>
        <w:spacing w:after="0"/>
        <w:ind w:left="120"/>
        <w:rPr>
          <w:lang w:val="ru-RU"/>
        </w:rPr>
      </w:pPr>
    </w:p>
    <w:p w:rsidR="00A24F2D" w:rsidRPr="00B75EA9" w:rsidRDefault="001955A7">
      <w:pPr>
        <w:spacing w:after="0"/>
        <w:ind w:left="120"/>
        <w:rPr>
          <w:lang w:val="ru-RU"/>
        </w:rPr>
      </w:pPr>
      <w:r w:rsidRPr="00B75E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4F2D" w:rsidRPr="00B75EA9" w:rsidRDefault="00A24F2D">
      <w:pPr>
        <w:spacing w:after="0"/>
        <w:ind w:left="120"/>
        <w:rPr>
          <w:lang w:val="ru-RU"/>
        </w:rPr>
      </w:pPr>
    </w:p>
    <w:p w:rsidR="00A24F2D" w:rsidRPr="00B75EA9" w:rsidRDefault="001955A7">
      <w:pPr>
        <w:spacing w:after="0"/>
        <w:ind w:left="12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5EA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B75EA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24F2D" w:rsidRPr="00B75EA9" w:rsidRDefault="001955A7">
      <w:pPr>
        <w:spacing w:after="0"/>
        <w:ind w:firstLine="600"/>
        <w:jc w:val="both"/>
        <w:rPr>
          <w:lang w:val="ru-RU"/>
        </w:rPr>
      </w:pPr>
      <w:r w:rsidRPr="00B75EA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24F2D" w:rsidRPr="00B75EA9" w:rsidRDefault="00A24F2D">
      <w:pPr>
        <w:spacing w:after="0"/>
        <w:ind w:left="120"/>
        <w:jc w:val="both"/>
        <w:rPr>
          <w:lang w:val="ru-RU"/>
        </w:rPr>
      </w:pPr>
    </w:p>
    <w:p w:rsidR="00A24F2D" w:rsidRPr="00120681" w:rsidRDefault="00A24F2D">
      <w:pPr>
        <w:rPr>
          <w:lang w:val="ru-RU"/>
        </w:rPr>
        <w:sectPr w:rsidR="00A24F2D" w:rsidRPr="00120681">
          <w:pgSz w:w="11906" w:h="16383"/>
          <w:pgMar w:top="1134" w:right="850" w:bottom="1134" w:left="1701" w:header="720" w:footer="720" w:gutter="0"/>
          <w:cols w:space="720"/>
        </w:sectPr>
      </w:pPr>
    </w:p>
    <w:p w:rsidR="00A24F2D" w:rsidRDefault="001955A7">
      <w:pPr>
        <w:spacing w:after="0"/>
        <w:ind w:left="120"/>
      </w:pPr>
      <w:bookmarkStart w:id="9" w:name="block-24357469"/>
      <w:bookmarkEnd w:id="4"/>
      <w:r w:rsidRPr="001206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4F2D" w:rsidRDefault="001955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954"/>
        <w:gridCol w:w="992"/>
        <w:gridCol w:w="1559"/>
        <w:gridCol w:w="1718"/>
        <w:gridCol w:w="2710"/>
      </w:tblGrid>
      <w:tr w:rsidR="00A24F2D" w:rsidTr="00D21E61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4269" w:type="dxa"/>
            <w:gridSpan w:val="3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F2D" w:rsidRDefault="00A24F2D"/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F2D" w:rsidRDefault="00A24F2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2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F2D" w:rsidRDefault="00A24F2D"/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F2D" w:rsidRDefault="00A24F2D"/>
        </w:tc>
      </w:tr>
    </w:tbl>
    <w:p w:rsidR="00A24F2D" w:rsidRPr="00D21E61" w:rsidRDefault="00A24F2D">
      <w:pPr>
        <w:rPr>
          <w:lang w:val="ru-RU"/>
        </w:rPr>
        <w:sectPr w:rsidR="00A24F2D" w:rsidRPr="00D21E61" w:rsidSect="00D21E61">
          <w:pgSz w:w="16383" w:h="11906" w:orient="landscape"/>
          <w:pgMar w:top="709" w:right="850" w:bottom="567" w:left="1701" w:header="720" w:footer="720" w:gutter="0"/>
          <w:cols w:space="720"/>
        </w:sectPr>
      </w:pPr>
    </w:p>
    <w:p w:rsidR="00A24F2D" w:rsidRDefault="00D21E61" w:rsidP="00D21E61">
      <w:pPr>
        <w:spacing w:after="0"/>
      </w:pPr>
      <w:bookmarkStart w:id="10" w:name="block-2435747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             </w:t>
      </w:r>
      <w:r w:rsidR="001955A7"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5264"/>
        <w:gridCol w:w="1134"/>
        <w:gridCol w:w="1560"/>
        <w:gridCol w:w="1441"/>
        <w:gridCol w:w="1347"/>
        <w:gridCol w:w="2221"/>
      </w:tblGrid>
      <w:tr w:rsidR="00A24F2D" w:rsidTr="00D21E61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52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4135" w:type="dxa"/>
            <w:gridSpan w:val="3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F2D" w:rsidRDefault="00A24F2D"/>
        </w:tc>
        <w:tc>
          <w:tcPr>
            <w:tcW w:w="52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F2D" w:rsidRDefault="00A24F2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F2D" w:rsidRDefault="00A24F2D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F2D" w:rsidRDefault="00A24F2D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F2D" w:rsidRDefault="00A24F2D"/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D21E61" w:rsidTr="00C2455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Pr="00B75EA9" w:rsidRDefault="00D21E61" w:rsidP="00D21E61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7" w:history="1">
              <w:r w:rsidR="00D21E61" w:rsidRPr="00340B65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C2455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8" w:history="1">
              <w:r w:rsidR="00D21E61" w:rsidRPr="00340B65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C2455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Pr="00B75EA9" w:rsidRDefault="00D21E61" w:rsidP="00D21E61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9" w:history="1">
              <w:r w:rsidR="00D21E61" w:rsidRPr="00340B65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C2455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Pr="00B75EA9" w:rsidRDefault="00D21E61" w:rsidP="00D21E61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10" w:history="1">
              <w:r w:rsidR="00D21E61" w:rsidRPr="00340B65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C2455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Pr="00B75EA9" w:rsidRDefault="00D21E61" w:rsidP="00D21E61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11" w:history="1">
              <w:r w:rsidR="00D21E61" w:rsidRPr="00340B65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C2455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Pr="00B75EA9" w:rsidRDefault="00D21E61" w:rsidP="00D21E61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12" w:history="1">
              <w:r w:rsidR="00D21E61" w:rsidRPr="00340B65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C2455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13" w:history="1">
              <w:r w:rsidR="00D21E61" w:rsidRPr="00340B65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14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Pr="00B75EA9" w:rsidRDefault="00D21E61" w:rsidP="00D21E61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15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16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17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18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19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20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21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22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Pr="00B75EA9" w:rsidRDefault="00D21E61" w:rsidP="00D21E61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23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Pr="00B75EA9" w:rsidRDefault="00D21E61" w:rsidP="00D21E61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24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D21E61" w:rsidTr="0095280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D21E61" w:rsidRPr="00B75EA9" w:rsidRDefault="00D21E61" w:rsidP="00D21E61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21E61" w:rsidRPr="00D21E61" w:rsidRDefault="00D21E61" w:rsidP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E61" w:rsidRDefault="00D21E61" w:rsidP="00D21E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21E61" w:rsidRDefault="006E4409" w:rsidP="00D21E61">
            <w:hyperlink r:id="rId25" w:history="1">
              <w:r w:rsidR="00D21E61" w:rsidRPr="00C115E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D21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955A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6E4409" w:rsidP="00D21E61">
            <w:pPr>
              <w:spacing w:after="0" w:line="480" w:lineRule="auto"/>
              <w:ind w:left="120"/>
              <w:rPr>
                <w:lang w:val="ru-RU"/>
              </w:rPr>
            </w:pPr>
            <w:hyperlink r:id="rId26" w:history="1">
              <w:r w:rsidR="00D21E61" w:rsidRPr="00D1553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6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  <w:jc w:val="center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Pr="00D21E61" w:rsidRDefault="00D21E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4F2D" w:rsidRDefault="00A24F2D">
            <w:pPr>
              <w:spacing w:after="0"/>
              <w:ind w:left="135"/>
            </w:pPr>
          </w:p>
        </w:tc>
      </w:tr>
      <w:tr w:rsidR="00A24F2D" w:rsidTr="00D21E61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A24F2D" w:rsidRPr="00B75EA9" w:rsidRDefault="001955A7">
            <w:pPr>
              <w:spacing w:after="0"/>
              <w:ind w:left="135"/>
              <w:rPr>
                <w:lang w:val="ru-RU"/>
              </w:rPr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 w:rsidRPr="00B7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24F2D" w:rsidRDefault="00195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4F2D" w:rsidRDefault="00D21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  <w:r w:rsidR="001955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A24F2D" w:rsidRDefault="00A24F2D"/>
        </w:tc>
      </w:tr>
    </w:tbl>
    <w:p w:rsidR="00A24F2D" w:rsidRDefault="00A24F2D">
      <w:pPr>
        <w:sectPr w:rsidR="00A24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F2D" w:rsidRDefault="001955A7" w:rsidP="00D21E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24357475"/>
      <w:bookmarkEnd w:id="10"/>
      <w:r w:rsidRPr="00D21E6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21E61" w:rsidRPr="00D21E61" w:rsidRDefault="00D21E61" w:rsidP="00D21E61">
      <w:pPr>
        <w:spacing w:after="0"/>
        <w:ind w:left="120"/>
        <w:jc w:val="center"/>
        <w:rPr>
          <w:lang w:val="ru-RU"/>
        </w:rPr>
      </w:pPr>
    </w:p>
    <w:p w:rsidR="00D21E61" w:rsidRDefault="00D21E61" w:rsidP="00D21E6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47F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21E61" w:rsidRDefault="00D21E61" w:rsidP="00D21E61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 w:line="480" w:lineRule="auto"/>
        <w:rPr>
          <w:rStyle w:val="c1"/>
          <w:color w:val="000000"/>
        </w:rPr>
      </w:pPr>
      <w:r>
        <w:rPr>
          <w:rStyle w:val="c1"/>
          <w:color w:val="000000"/>
        </w:rPr>
        <w:t xml:space="preserve">Технология, 3 класс/ </w:t>
      </w:r>
      <w:proofErr w:type="spellStart"/>
      <w:r>
        <w:rPr>
          <w:rStyle w:val="c1"/>
          <w:color w:val="000000"/>
        </w:rPr>
        <w:t>Лутцева</w:t>
      </w:r>
      <w:proofErr w:type="spellEnd"/>
      <w:r>
        <w:rPr>
          <w:rStyle w:val="c1"/>
          <w:color w:val="000000"/>
        </w:rPr>
        <w:t xml:space="preserve"> Е.А.,. учебник «Издательство «Просвещение»‌​, 2020г.</w:t>
      </w:r>
    </w:p>
    <w:p w:rsidR="00D21E61" w:rsidRPr="005C1997" w:rsidRDefault="00D21E61" w:rsidP="00D21E61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 w:line="480" w:lineRule="auto"/>
        <w:rPr>
          <w:rStyle w:val="c1"/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Технология, 3 класс/ </w:t>
      </w:r>
      <w:proofErr w:type="spellStart"/>
      <w:r>
        <w:rPr>
          <w:rStyle w:val="c1"/>
          <w:color w:val="000000"/>
        </w:rPr>
        <w:t>Лутцева</w:t>
      </w:r>
      <w:proofErr w:type="spellEnd"/>
      <w:r>
        <w:rPr>
          <w:rStyle w:val="c1"/>
          <w:color w:val="000000"/>
        </w:rPr>
        <w:t xml:space="preserve"> Е.А.,. Зуева Т.П</w:t>
      </w:r>
      <w:r>
        <w:rPr>
          <w:rFonts w:ascii="Calibri" w:hAnsi="Calibri" w:cs="Calibri"/>
          <w:color w:val="000000"/>
          <w:sz w:val="22"/>
          <w:szCs w:val="22"/>
        </w:rPr>
        <w:t xml:space="preserve">., рабочая тетрадь, </w:t>
      </w:r>
      <w:r>
        <w:rPr>
          <w:rStyle w:val="c1"/>
          <w:color w:val="000000"/>
        </w:rPr>
        <w:t xml:space="preserve"> «Издательство «Просвещение»‌​, 2022г.</w:t>
      </w:r>
    </w:p>
    <w:p w:rsidR="00D21E61" w:rsidRDefault="00D21E61" w:rsidP="00D21E61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747F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21E61" w:rsidRPr="005C1997" w:rsidRDefault="00D21E61" w:rsidP="00D21E61">
      <w:pPr>
        <w:pStyle w:val="ae"/>
        <w:numPr>
          <w:ilvl w:val="0"/>
          <w:numId w:val="3"/>
        </w:numPr>
        <w:spacing w:after="0" w:line="480" w:lineRule="auto"/>
        <w:rPr>
          <w:lang w:val="ru-RU"/>
        </w:rPr>
      </w:pPr>
      <w:r>
        <w:rPr>
          <w:lang w:val="ru-RU"/>
        </w:rPr>
        <w:t xml:space="preserve">Методическое пособие с поурочными разработками по технологии / 2 класс/ </w:t>
      </w:r>
      <w:proofErr w:type="spellStart"/>
      <w:r>
        <w:rPr>
          <w:lang w:val="ru-RU"/>
        </w:rPr>
        <w:t>Лутцева</w:t>
      </w:r>
      <w:proofErr w:type="spellEnd"/>
      <w:r>
        <w:rPr>
          <w:lang w:val="ru-RU"/>
        </w:rPr>
        <w:t xml:space="preserve"> Е.А., Зуева Т.П./Просвещение, 2021г.</w:t>
      </w:r>
    </w:p>
    <w:p w:rsidR="00A24F2D" w:rsidRPr="00D21E61" w:rsidRDefault="00D21E61" w:rsidP="00D21E6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 w:rsidR="001955A7" w:rsidRPr="00B75E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21E61" w:rsidRDefault="006E4409">
      <w:pPr>
        <w:spacing w:after="0" w:line="480" w:lineRule="auto"/>
        <w:ind w:left="120"/>
        <w:rPr>
          <w:lang w:val="ru-RU"/>
        </w:rPr>
      </w:pPr>
      <w:hyperlink r:id="rId27" w:history="1">
        <w:r w:rsidR="00D21E61" w:rsidRPr="00D15531">
          <w:rPr>
            <w:rStyle w:val="ab"/>
            <w:lang w:val="ru-RU"/>
          </w:rPr>
          <w:t>https://easyen.ru/</w:t>
        </w:r>
      </w:hyperlink>
    </w:p>
    <w:p w:rsidR="00D21E61" w:rsidRPr="00D21E61" w:rsidRDefault="006E4409" w:rsidP="00D21E6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28" w:history="1">
        <w:r w:rsidR="00D21E61" w:rsidRPr="00D15531">
          <w:rPr>
            <w:rStyle w:val="ab"/>
            <w:rFonts w:ascii="Times New Roman" w:hAnsi="Times New Roman"/>
            <w:sz w:val="28"/>
          </w:rPr>
          <w:t>https</w:t>
        </w:r>
        <w:r w:rsidR="00D21E61" w:rsidRPr="00D15531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D21E61" w:rsidRPr="00D15531">
          <w:rPr>
            <w:rStyle w:val="ab"/>
            <w:rFonts w:ascii="Times New Roman" w:hAnsi="Times New Roman"/>
            <w:sz w:val="28"/>
          </w:rPr>
          <w:t>infourok</w:t>
        </w:r>
        <w:proofErr w:type="spellEnd"/>
        <w:r w:rsidR="00D21E61" w:rsidRPr="00D15531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D21E61" w:rsidRPr="00D15531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D21E61" w:rsidRPr="00D15531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D21E61" w:rsidRDefault="006E4409" w:rsidP="00D21E61">
      <w:pPr>
        <w:spacing w:after="0" w:line="480" w:lineRule="auto"/>
        <w:ind w:left="120"/>
        <w:rPr>
          <w:lang w:val="ru-RU"/>
        </w:rPr>
      </w:pPr>
      <w:hyperlink r:id="rId29" w:history="1">
        <w:r w:rsidR="00D21E61" w:rsidRPr="00D15531">
          <w:rPr>
            <w:rStyle w:val="ab"/>
            <w:lang w:val="ru-RU"/>
          </w:rPr>
          <w:t>https://multiurok.ru/</w:t>
        </w:r>
      </w:hyperlink>
    </w:p>
    <w:p w:rsidR="001955A7" w:rsidRPr="00D21E61" w:rsidRDefault="00D21E61" w:rsidP="00D21E61">
      <w:pPr>
        <w:spacing w:after="0" w:line="480" w:lineRule="auto"/>
        <w:ind w:left="120"/>
        <w:rPr>
          <w:lang w:val="ru-RU"/>
        </w:rPr>
      </w:pPr>
      <w:r w:rsidRPr="00D21E61">
        <w:rPr>
          <w:lang w:val="ru-RU"/>
        </w:rPr>
        <w:t xml:space="preserve"> </w:t>
      </w:r>
      <w:bookmarkEnd w:id="11"/>
    </w:p>
    <w:sectPr w:rsidR="001955A7" w:rsidRPr="00D21E61" w:rsidSect="00A24F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1B5"/>
    <w:multiLevelType w:val="hybridMultilevel"/>
    <w:tmpl w:val="568A6F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6C346D0"/>
    <w:multiLevelType w:val="multilevel"/>
    <w:tmpl w:val="065A02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8026CA"/>
    <w:multiLevelType w:val="hybridMultilevel"/>
    <w:tmpl w:val="B1DE2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4F2D"/>
    <w:rsid w:val="00013757"/>
    <w:rsid w:val="00120681"/>
    <w:rsid w:val="001955A7"/>
    <w:rsid w:val="006E4409"/>
    <w:rsid w:val="00A24F2D"/>
    <w:rsid w:val="00B75EA9"/>
    <w:rsid w:val="00D21E61"/>
    <w:rsid w:val="00DF2575"/>
    <w:rsid w:val="00DF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4F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4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24">
    <w:name w:val="c24"/>
    <w:basedOn w:val="a"/>
    <w:rsid w:val="00D21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D21E61"/>
  </w:style>
  <w:style w:type="paragraph" w:styleId="ae">
    <w:name w:val="List Paragraph"/>
    <w:basedOn w:val="a"/>
    <w:uiPriority w:val="99"/>
    <w:rsid w:val="00D21E61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6E4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E44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en.ru/" TargetMode="External"/><Relationship Id="rId13" Type="http://schemas.openxmlformats.org/officeDocument/2006/relationships/hyperlink" Target="https://easyen.ru/" TargetMode="External"/><Relationship Id="rId18" Type="http://schemas.openxmlformats.org/officeDocument/2006/relationships/hyperlink" Target="https://easyen.ru/" TargetMode="External"/><Relationship Id="rId26" Type="http://schemas.openxmlformats.org/officeDocument/2006/relationships/hyperlink" Target="https://easyen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asyen.ru/" TargetMode="External"/><Relationship Id="rId7" Type="http://schemas.openxmlformats.org/officeDocument/2006/relationships/hyperlink" Target="https://easyen.ru/" TargetMode="External"/><Relationship Id="rId12" Type="http://schemas.openxmlformats.org/officeDocument/2006/relationships/hyperlink" Target="https://easyen.ru/" TargetMode="External"/><Relationship Id="rId17" Type="http://schemas.openxmlformats.org/officeDocument/2006/relationships/hyperlink" Target="https://easyen.ru/" TargetMode="External"/><Relationship Id="rId25" Type="http://schemas.openxmlformats.org/officeDocument/2006/relationships/hyperlink" Target="https://easyen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asyen.ru/" TargetMode="External"/><Relationship Id="rId20" Type="http://schemas.openxmlformats.org/officeDocument/2006/relationships/hyperlink" Target="https://easyen.ru/" TargetMode="External"/><Relationship Id="rId29" Type="http://schemas.openxmlformats.org/officeDocument/2006/relationships/hyperlink" Target="https://multiurok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easyen.ru/" TargetMode="External"/><Relationship Id="rId24" Type="http://schemas.openxmlformats.org/officeDocument/2006/relationships/hyperlink" Target="https://easye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asyen.ru/" TargetMode="External"/><Relationship Id="rId23" Type="http://schemas.openxmlformats.org/officeDocument/2006/relationships/hyperlink" Target="https://easyen.ru/" TargetMode="External"/><Relationship Id="rId28" Type="http://schemas.openxmlformats.org/officeDocument/2006/relationships/hyperlink" Target="https://infourok.ru/" TargetMode="External"/><Relationship Id="rId10" Type="http://schemas.openxmlformats.org/officeDocument/2006/relationships/hyperlink" Target="https://easyen.ru/" TargetMode="External"/><Relationship Id="rId19" Type="http://schemas.openxmlformats.org/officeDocument/2006/relationships/hyperlink" Target="https://easyen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asyen.ru/" TargetMode="External"/><Relationship Id="rId14" Type="http://schemas.openxmlformats.org/officeDocument/2006/relationships/hyperlink" Target="https://easyen.ru/" TargetMode="External"/><Relationship Id="rId22" Type="http://schemas.openxmlformats.org/officeDocument/2006/relationships/hyperlink" Target="https://easyen.ru/" TargetMode="External"/><Relationship Id="rId27" Type="http://schemas.openxmlformats.org/officeDocument/2006/relationships/hyperlink" Target="https://easyen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4052</Words>
  <Characters>23099</Characters>
  <Application>Microsoft Office Word</Application>
  <DocSecurity>0</DocSecurity>
  <Lines>192</Lines>
  <Paragraphs>54</Paragraphs>
  <ScaleCrop>false</ScaleCrop>
  <Company/>
  <LinksUpToDate>false</LinksUpToDate>
  <CharactersWithSpaces>27097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USER</cp:lastModifiedBy>
  <cp:revision>5</cp:revision>
  <dcterms:created xsi:type="dcterms:W3CDTF">2023-09-21T07:14:00Z</dcterms:created>
  <dcterms:modified xsi:type="dcterms:W3CDTF">2024-11-30T14:02:00Z</dcterms:modified>
</cp:coreProperties>
</file>